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C5" w:rsidRPr="006079F8" w:rsidRDefault="00476FC5" w:rsidP="00476FC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Blessed Be Your Name - CCLI#: 3798438</w:t>
      </w:r>
    </w:p>
    <w:p w:rsidR="00476FC5" w:rsidRDefault="00476FC5" w:rsidP="006079F8">
      <w:pPr>
        <w:rPr>
          <w:rFonts w:ascii="Courier New" w:hAnsi="Courier New" w:cs="Courier New"/>
          <w:b/>
          <w:sz w:val="26"/>
          <w:szCs w:val="26"/>
        </w:rPr>
      </w:pPr>
    </w:p>
    <w:p w:rsidR="00476FC5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Bb Bb Bb Bb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Verse 1: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Bb       F                   Gm7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Blessed be Your name in the land that is plentiful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        Bb          F           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Where Your streams of abundance flow, Blessed be Your name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Bb               F             Gm7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Blessed be Your name when I'm found in the desert place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      Bb               F                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Though I walk through the wilderness, blessed be Your name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Pre-Chorus: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Bb              F                 Gm7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Every blessing You pour out, I'll turn back to praise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Bb                 F              Gm7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When the darkness closes in, Lord still I will say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Chorus: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            Bb          F                     Gm7 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Blessed be the name of the Lord, Blessed be Your name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Eb              Bb          F                     Gm7  F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Blessed be the name of the Lord, Blessed be Your glorious name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Verse 2: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Bb       F                     Gm7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Blessed be Your name when the sun's shining down on me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      Bb             F                  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When the world's all as it should be, blessed be Your name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Bb               F           Gm7   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 xml:space="preserve"> Blessed be Your name on the road marked with suffering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            Bb          F             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Though there's pain in the offering blessed be Your name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Repeat Pre-Chorus</w:t>
      </w:r>
      <w:r w:rsidR="00476FC5">
        <w:rPr>
          <w:rFonts w:ascii="Courier New" w:hAnsi="Courier New" w:cs="Courier New"/>
          <w:b/>
          <w:sz w:val="26"/>
          <w:szCs w:val="26"/>
        </w:rPr>
        <w:t>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Repeat Chorus (2x)</w:t>
      </w:r>
      <w:r w:rsidR="00476FC5">
        <w:rPr>
          <w:rFonts w:ascii="Courier New" w:hAnsi="Courier New" w:cs="Courier New"/>
          <w:b/>
          <w:sz w:val="26"/>
          <w:szCs w:val="26"/>
        </w:rPr>
        <w:t>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Bridge: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 Bb            F         Gm7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You give and take away, You give and take away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 xml:space="preserve">   Bb                   F        Gm7              Eb 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  <w:r w:rsidRPr="006079F8">
        <w:rPr>
          <w:rFonts w:ascii="Courier New" w:hAnsi="Courier New" w:cs="Courier New"/>
          <w:sz w:val="26"/>
          <w:szCs w:val="26"/>
        </w:rPr>
        <w:t>My heart will choose to say, Lord blessed be Your name</w:t>
      </w:r>
    </w:p>
    <w:p w:rsidR="006079F8" w:rsidRPr="006079F8" w:rsidRDefault="006079F8" w:rsidP="006079F8">
      <w:pPr>
        <w:rPr>
          <w:rFonts w:ascii="Courier New" w:hAnsi="Courier New" w:cs="Courier New"/>
          <w:sz w:val="26"/>
          <w:szCs w:val="26"/>
        </w:rPr>
      </w:pP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Repeat Bridge</w:t>
      </w:r>
      <w:r w:rsidR="00476FC5">
        <w:rPr>
          <w:rFonts w:ascii="Courier New" w:hAnsi="Courier New" w:cs="Courier New"/>
          <w:b/>
          <w:sz w:val="26"/>
          <w:szCs w:val="26"/>
        </w:rPr>
        <w:t>:</w:t>
      </w:r>
    </w:p>
    <w:p w:rsidR="006079F8" w:rsidRPr="006079F8" w:rsidRDefault="006079F8" w:rsidP="006079F8">
      <w:pPr>
        <w:rPr>
          <w:rFonts w:ascii="Courier New" w:hAnsi="Courier New" w:cs="Courier New"/>
          <w:b/>
          <w:sz w:val="26"/>
          <w:szCs w:val="26"/>
        </w:rPr>
      </w:pPr>
      <w:r w:rsidRPr="006079F8">
        <w:rPr>
          <w:rFonts w:ascii="Courier New" w:hAnsi="Courier New" w:cs="Courier New"/>
          <w:b/>
          <w:sz w:val="26"/>
          <w:szCs w:val="26"/>
        </w:rPr>
        <w:t>Repeat Chorus (2x)</w:t>
      </w:r>
      <w:r w:rsidR="00476FC5">
        <w:rPr>
          <w:rFonts w:ascii="Courier New" w:hAnsi="Courier New" w:cs="Courier New"/>
          <w:b/>
          <w:sz w:val="26"/>
          <w:szCs w:val="26"/>
        </w:rPr>
        <w:t>:</w:t>
      </w:r>
    </w:p>
    <w:sectPr w:rsidR="006079F8" w:rsidRPr="006079F8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37E2C"/>
    <w:rsid w:val="00476FC5"/>
    <w:rsid w:val="004C26E4"/>
    <w:rsid w:val="005359EB"/>
    <w:rsid w:val="006079F8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A188170-2A8E-430D-A4AD-42BF54F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2018-11-03T14:12:00Z</dcterms:created>
  <dcterms:modified xsi:type="dcterms:W3CDTF">2018-11-03T14:12:00Z</dcterms:modified>
</cp:coreProperties>
</file>